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 xml:space="preserve">231EAST 47TH STREET (Silver </w:t>
      </w:r>
      <w:proofErr w:type="spellStart"/>
      <w:r>
        <w:rPr>
          <w:rFonts w:ascii="Courier New" w:hAnsi="Courier New" w:cs="Courier New"/>
          <w:sz w:val="32"/>
          <w:szCs w:val="32"/>
        </w:rPr>
        <w:t>Factory</w:t>
      </w:r>
      <w:proofErr w:type="spellEnd"/>
      <w:r>
        <w:rPr>
          <w:rFonts w:ascii="Courier New" w:hAnsi="Courier New" w:cs="Courier New"/>
          <w:sz w:val="32"/>
          <w:szCs w:val="32"/>
        </w:rPr>
        <w:t>)</w:t>
      </w:r>
    </w:p>
    <w:p w:rsid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</w:p>
    <w:p w:rsid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silver balloons </w:t>
      </w:r>
    </w:p>
    <w:p w:rsidR="004843D4" w:rsidRP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floating on the ceiling</w:t>
      </w:r>
    </w:p>
    <w:p w:rsid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movie actors for adults, </w:t>
      </w:r>
    </w:p>
    <w:p w:rsidR="0027285A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drag queens, </w:t>
      </w:r>
    </w:p>
    <w:p w:rsid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mundane characters, </w:t>
      </w:r>
    </w:p>
    <w:p w:rsid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drug addicts, </w:t>
      </w:r>
    </w:p>
    <w:p w:rsidR="004843D4" w:rsidRP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musicians and free thinkers</w:t>
      </w:r>
    </w:p>
    <w:p w:rsidR="00EE5E26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Silver</w:t>
      </w:r>
      <w:r w:rsidR="00EE5E26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 </w:t>
      </w: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represented </w:t>
      </w:r>
    </w:p>
    <w:p w:rsidR="004843D4" w:rsidRP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the decadence of the scene</w:t>
      </w:r>
    </w:p>
    <w:p w:rsidR="0027285A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Silver, </w:t>
      </w:r>
    </w:p>
    <w:p w:rsidR="004843D4" w:rsidRP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broken mirrors and foil sheets</w:t>
      </w:r>
    </w:p>
    <w:p w:rsidR="004843D4" w:rsidRP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And </w:t>
      </w: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a yellow plastic banana</w:t>
      </w:r>
    </w:p>
    <w:p w:rsidR="004843D4" w:rsidRP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Andy</w:t>
      </w:r>
    </w:p>
    <w:p w:rsidR="004843D4" w:rsidRP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Billy</w:t>
      </w:r>
    </w:p>
    <w:p w:rsidR="004843D4" w:rsidRP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Lou</w:t>
      </w:r>
    </w:p>
    <w:p w:rsidR="004843D4" w:rsidRP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John</w:t>
      </w:r>
    </w:p>
    <w:p w:rsidR="004843D4" w:rsidRP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Holly</w:t>
      </w:r>
    </w:p>
    <w:p w:rsidR="004843D4" w:rsidRP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Jackie</w:t>
      </w:r>
    </w:p>
    <w:p w:rsid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Candy</w:t>
      </w:r>
    </w:p>
    <w:p w:rsidR="00D418EB" w:rsidRPr="004843D4" w:rsidRDefault="00D418EB" w:rsidP="00D418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Robert</w:t>
      </w:r>
    </w:p>
    <w:p w:rsidR="004843D4" w:rsidRP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the Silver Age</w:t>
      </w:r>
      <w:r w:rsidR="0027285A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, </w:t>
      </w:r>
      <w:r w:rsidR="00D418EB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on</w:t>
      </w: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 a</w:t>
      </w:r>
      <w:r w:rsidR="00D418EB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 </w:t>
      </w: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red sofa</w:t>
      </w:r>
    </w:p>
    <w:p w:rsidR="0055361E" w:rsidRDefault="0055361E"/>
    <w:sectPr w:rsidR="0055361E" w:rsidSect="005536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843D4"/>
    <w:rsid w:val="0027285A"/>
    <w:rsid w:val="004843D4"/>
    <w:rsid w:val="0055361E"/>
    <w:rsid w:val="007854F2"/>
    <w:rsid w:val="00CE27BB"/>
    <w:rsid w:val="00D418EB"/>
    <w:rsid w:val="00EE5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361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843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843D4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4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4</cp:revision>
  <dcterms:created xsi:type="dcterms:W3CDTF">2019-01-18T14:06:00Z</dcterms:created>
  <dcterms:modified xsi:type="dcterms:W3CDTF">2019-01-18T14:11:00Z</dcterms:modified>
</cp:coreProperties>
</file>